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8262" w14:textId="4F2E14A7" w:rsidR="00C93236" w:rsidRDefault="00C93236" w:rsidP="000563FB">
      <w:pPr>
        <w:jc w:val="right"/>
      </w:pPr>
      <w:r>
        <w:rPr>
          <w:rFonts w:hint="eastAsia"/>
        </w:rPr>
        <w:t>（様式１）</w:t>
      </w:r>
    </w:p>
    <w:p w14:paraId="35DB288E" w14:textId="77777777" w:rsidR="00B33EEC" w:rsidRDefault="00B33EEC" w:rsidP="000563FB">
      <w:pPr>
        <w:jc w:val="right"/>
      </w:pPr>
    </w:p>
    <w:p w14:paraId="78FAA3B4" w14:textId="3BA4EFAD" w:rsidR="00C260B1" w:rsidRDefault="00086C64" w:rsidP="000563FB">
      <w:pPr>
        <w:jc w:val="right"/>
      </w:pPr>
      <w:r>
        <w:rPr>
          <w:rFonts w:hint="eastAsia"/>
        </w:rPr>
        <w:t>令和</w:t>
      </w:r>
      <w:r w:rsidR="000563FB">
        <w:rPr>
          <w:rFonts w:hint="eastAsia"/>
        </w:rPr>
        <w:t xml:space="preserve">　　年　　月　　日</w:t>
      </w:r>
    </w:p>
    <w:p w14:paraId="4267298D" w14:textId="77777777" w:rsidR="000563FB" w:rsidRDefault="000563FB"/>
    <w:p w14:paraId="52D7CEB4" w14:textId="77777777" w:rsidR="00C65401" w:rsidRDefault="00C65401" w:rsidP="00655B1B">
      <w:pPr>
        <w:ind w:firstLineChars="100" w:firstLine="210"/>
      </w:pPr>
      <w:r>
        <w:rPr>
          <w:rFonts w:hint="eastAsia"/>
        </w:rPr>
        <w:t>国立研究開発法人国立環境研究所</w:t>
      </w:r>
    </w:p>
    <w:p w14:paraId="0AB1D520" w14:textId="0D566D08" w:rsidR="000563FB" w:rsidRDefault="00C65401" w:rsidP="00C65401">
      <w:pPr>
        <w:ind w:firstLineChars="607" w:firstLine="1275"/>
      </w:pPr>
      <w:r>
        <w:rPr>
          <w:rFonts w:hint="eastAsia"/>
        </w:rPr>
        <w:t>理事長　木本　昌秀</w:t>
      </w:r>
      <w:r w:rsidR="000563FB">
        <w:rPr>
          <w:rFonts w:hint="eastAsia"/>
        </w:rPr>
        <w:t xml:space="preserve">　殿</w:t>
      </w:r>
    </w:p>
    <w:p w14:paraId="6349EA5D" w14:textId="77777777" w:rsidR="000563FB" w:rsidRPr="00C65401" w:rsidRDefault="000563FB"/>
    <w:p w14:paraId="25B0E567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</w:t>
      </w:r>
      <w:r>
        <w:rPr>
          <w:rFonts w:hint="eastAsia"/>
        </w:rPr>
        <w:t xml:space="preserve">       </w:t>
      </w:r>
      <w:r>
        <w:rPr>
          <w:rFonts w:hint="eastAsia"/>
        </w:rPr>
        <w:t>所</w:t>
      </w:r>
    </w:p>
    <w:p w14:paraId="0E5D5E50" w14:textId="77777777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14:paraId="2EF7D7E3" w14:textId="195C15C9" w:rsidR="000563FB" w:rsidRDefault="000563F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21FB79" w14:textId="491D367C" w:rsidR="000563FB" w:rsidRPr="000563FB" w:rsidRDefault="00601189" w:rsidP="00601189">
      <w:pPr>
        <w:jc w:val="right"/>
      </w:pPr>
      <w:r>
        <w:rPr>
          <w:rFonts w:hint="eastAsia"/>
        </w:rPr>
        <w:t>（押印不要）</w:t>
      </w:r>
    </w:p>
    <w:p w14:paraId="33B95342" w14:textId="77777777" w:rsidR="000563FB" w:rsidRDefault="000563FB"/>
    <w:p w14:paraId="67BBE005" w14:textId="77777777" w:rsidR="00086C64" w:rsidRDefault="00086C64"/>
    <w:p w14:paraId="6087F907" w14:textId="26B7CABE" w:rsidR="00EB60F4" w:rsidRDefault="00C65401" w:rsidP="007D2171">
      <w:pPr>
        <w:ind w:leftChars="67" w:left="141"/>
        <w:jc w:val="center"/>
      </w:pPr>
      <w:r>
        <w:rPr>
          <w:rFonts w:hint="eastAsia"/>
        </w:rPr>
        <w:t>「</w:t>
      </w:r>
      <w:r w:rsidR="006E0ABC" w:rsidRPr="006E0ABC">
        <w:rPr>
          <w:rFonts w:hint="eastAsia"/>
        </w:rPr>
        <w:t>エコチル調査データ管理システムの更改及び運用保守業務</w:t>
      </w:r>
      <w:r>
        <w:rPr>
          <w:rFonts w:hint="eastAsia"/>
        </w:rPr>
        <w:t>」</w:t>
      </w:r>
      <w:r w:rsidR="00FE24B0" w:rsidRPr="00FE24B0">
        <w:rPr>
          <w:rFonts w:hint="eastAsia"/>
        </w:rPr>
        <w:t>仕様書案に係る</w:t>
      </w:r>
    </w:p>
    <w:p w14:paraId="3B9E08F8" w14:textId="1A8EEA0F" w:rsidR="000563FB" w:rsidRDefault="00FE24B0" w:rsidP="007D2171">
      <w:pPr>
        <w:ind w:leftChars="67" w:left="141"/>
        <w:jc w:val="center"/>
      </w:pPr>
      <w:r w:rsidRPr="00FE24B0">
        <w:rPr>
          <w:rFonts w:hint="eastAsia"/>
        </w:rPr>
        <w:t>意見招請について</w:t>
      </w:r>
    </w:p>
    <w:p w14:paraId="38CAEEB5" w14:textId="77777777" w:rsidR="00086C64" w:rsidRPr="00C31C7D" w:rsidRDefault="00086C64"/>
    <w:p w14:paraId="5C345CB6" w14:textId="77777777" w:rsidR="00086C64" w:rsidRDefault="00086C64"/>
    <w:p w14:paraId="5FD58C7B" w14:textId="1A5F799B" w:rsidR="000563FB" w:rsidRDefault="00C65401" w:rsidP="00655B1B">
      <w:pPr>
        <w:ind w:left="2" w:firstLineChars="136" w:firstLine="286"/>
        <w:jc w:val="left"/>
      </w:pPr>
      <w:r>
        <w:rPr>
          <w:rFonts w:hint="eastAsia"/>
        </w:rPr>
        <w:t>標記について別添のとおり</w:t>
      </w:r>
      <w:r w:rsidR="00FE24B0" w:rsidRPr="00FE24B0">
        <w:rPr>
          <w:rFonts w:hint="eastAsia"/>
        </w:rPr>
        <w:t>意見</w:t>
      </w:r>
      <w:r w:rsidR="000563FB">
        <w:rPr>
          <w:rFonts w:hint="eastAsia"/>
        </w:rPr>
        <w:t>を提出します。</w:t>
      </w:r>
    </w:p>
    <w:p w14:paraId="1E7B26C6" w14:textId="57F2340E" w:rsidR="00944B19" w:rsidRDefault="00944B19"/>
    <w:p w14:paraId="01C3D009" w14:textId="50109FAB" w:rsidR="007E36B2" w:rsidRDefault="007E36B2"/>
    <w:p w14:paraId="28CA3805" w14:textId="70D3DA93" w:rsidR="007E36B2" w:rsidRDefault="007E36B2"/>
    <w:p w14:paraId="0A75338A" w14:textId="31293959" w:rsidR="007E36B2" w:rsidRDefault="007E36B2"/>
    <w:p w14:paraId="1589EA6B" w14:textId="66F2D19A" w:rsidR="000A45E0" w:rsidRDefault="000A45E0"/>
    <w:p w14:paraId="0C5FECC5" w14:textId="570B03A7" w:rsidR="000A45E0" w:rsidRDefault="000A45E0"/>
    <w:p w14:paraId="5C97FF73" w14:textId="4E2FBA30" w:rsidR="000A45E0" w:rsidRDefault="000A45E0"/>
    <w:p w14:paraId="1806B45B" w14:textId="5441D6A2" w:rsidR="000A45E0" w:rsidRDefault="000A45E0"/>
    <w:p w14:paraId="7CD3DAF1" w14:textId="3A9F6FE9" w:rsidR="000A45E0" w:rsidRDefault="000A45E0"/>
    <w:p w14:paraId="34C9752C" w14:textId="11951444" w:rsidR="007E36B2" w:rsidRDefault="007F4A16">
      <w:r>
        <w:rPr>
          <w:rFonts w:ascii="ＭＳ ゴシック" w:hAnsi="Times New Roman"/>
          <w:noProof/>
          <w:color w:val="000000"/>
          <w:spacing w:val="12"/>
          <w:kern w:val="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8958E" wp14:editId="53179080">
                <wp:simplePos x="0" y="0"/>
                <wp:positionH relativeFrom="column">
                  <wp:posOffset>2472690</wp:posOffset>
                </wp:positionH>
                <wp:positionV relativeFrom="paragraph">
                  <wp:posOffset>451485</wp:posOffset>
                </wp:positionV>
                <wp:extent cx="2905125" cy="1507490"/>
                <wp:effectExtent l="0" t="0" r="2857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507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DBAF8D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担当者等連絡先</w:t>
                            </w:r>
                          </w:p>
                          <w:p w14:paraId="47EA91BC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部署名：</w:t>
                            </w:r>
                          </w:p>
                          <w:p w14:paraId="0CE5A727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責任者名：</w:t>
                            </w:r>
                          </w:p>
                          <w:p w14:paraId="614A2C14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7589DBD8" w14:textId="77777777" w:rsidR="00601189" w:rsidRDefault="00601189" w:rsidP="00601189">
                            <w:r>
                              <w:rPr>
                                <w:rFonts w:hint="eastAsia"/>
                              </w:rPr>
                              <w:t>ＴＥＬ：</w:t>
                            </w:r>
                          </w:p>
                          <w:p w14:paraId="44C3F2D7" w14:textId="77777777" w:rsidR="00601189" w:rsidRPr="00C65401" w:rsidRDefault="00601189" w:rsidP="0060118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73D99FC" w14:textId="77777777" w:rsidR="00601189" w:rsidRDefault="00601189" w:rsidP="006011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8958E" id="Rectangle 2" o:spid="_x0000_s1026" style="position:absolute;left:0;text-align:left;margin-left:194.7pt;margin-top:35.55pt;width:228.75pt;height:1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" filled="f" strokecolor="black [3213]" strokeweight="1.5pt">
                <v:textbox inset="5.85pt,.7pt,5.85pt,.7pt">
                  <w:txbxContent>
                    <w:p w14:paraId="35DBAF8D" w14:textId="77777777" w:rsidR="00601189" w:rsidRDefault="00601189" w:rsidP="00601189">
                      <w:r>
                        <w:rPr>
                          <w:rFonts w:hint="eastAsia"/>
                        </w:rPr>
                        <w:t>担当者等連絡先</w:t>
                      </w:r>
                    </w:p>
                    <w:p w14:paraId="47EA91BC" w14:textId="77777777" w:rsidR="00601189" w:rsidRDefault="00601189" w:rsidP="00601189">
                      <w:r>
                        <w:rPr>
                          <w:rFonts w:hint="eastAsia"/>
                        </w:rPr>
                        <w:t>部署名：</w:t>
                      </w:r>
                    </w:p>
                    <w:p w14:paraId="0CE5A727" w14:textId="77777777" w:rsidR="00601189" w:rsidRDefault="00601189" w:rsidP="00601189">
                      <w:r>
                        <w:rPr>
                          <w:rFonts w:hint="eastAsia"/>
                        </w:rPr>
                        <w:t>責任者名：</w:t>
                      </w:r>
                    </w:p>
                    <w:p w14:paraId="614A2C14" w14:textId="77777777" w:rsidR="00601189" w:rsidRDefault="00601189" w:rsidP="00601189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7589DBD8" w14:textId="77777777" w:rsidR="00601189" w:rsidRDefault="00601189" w:rsidP="00601189">
                      <w:r>
                        <w:rPr>
                          <w:rFonts w:hint="eastAsia"/>
                        </w:rPr>
                        <w:t>ＴＥＬ：</w:t>
                      </w:r>
                    </w:p>
                    <w:p w14:paraId="44C3F2D7" w14:textId="77777777" w:rsidR="00601189" w:rsidRPr="00C65401" w:rsidRDefault="00601189" w:rsidP="0060118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73D99FC" w14:textId="77777777" w:rsidR="00601189" w:rsidRDefault="00601189" w:rsidP="006011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E3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3976" w14:textId="77777777" w:rsidR="00573880" w:rsidRDefault="00573880" w:rsidP="003C0825">
      <w:r>
        <w:separator/>
      </w:r>
    </w:p>
  </w:endnote>
  <w:endnote w:type="continuationSeparator" w:id="0">
    <w:p w14:paraId="432923E8" w14:textId="77777777" w:rsidR="00573880" w:rsidRDefault="0057388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2AC0" w14:textId="77777777" w:rsidR="00573880" w:rsidRDefault="00573880" w:rsidP="003C0825">
      <w:r>
        <w:separator/>
      </w:r>
    </w:p>
  </w:footnote>
  <w:footnote w:type="continuationSeparator" w:id="0">
    <w:p w14:paraId="534F2F78" w14:textId="77777777" w:rsidR="00573880" w:rsidRDefault="00573880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FB"/>
    <w:rsid w:val="00046683"/>
    <w:rsid w:val="000563FB"/>
    <w:rsid w:val="00065092"/>
    <w:rsid w:val="00086C64"/>
    <w:rsid w:val="00092DB0"/>
    <w:rsid w:val="000A45E0"/>
    <w:rsid w:val="000A5B3A"/>
    <w:rsid w:val="000F0870"/>
    <w:rsid w:val="001C62D7"/>
    <w:rsid w:val="00206F2F"/>
    <w:rsid w:val="002F63CB"/>
    <w:rsid w:val="00364634"/>
    <w:rsid w:val="0039763B"/>
    <w:rsid w:val="003B6E5C"/>
    <w:rsid w:val="003C0825"/>
    <w:rsid w:val="003C61F0"/>
    <w:rsid w:val="003C6B6E"/>
    <w:rsid w:val="00442E4D"/>
    <w:rsid w:val="004A0A1E"/>
    <w:rsid w:val="00550E8E"/>
    <w:rsid w:val="00553CC8"/>
    <w:rsid w:val="00573880"/>
    <w:rsid w:val="005C365C"/>
    <w:rsid w:val="00601189"/>
    <w:rsid w:val="00655B1B"/>
    <w:rsid w:val="006C2084"/>
    <w:rsid w:val="006E0ABC"/>
    <w:rsid w:val="00737FDB"/>
    <w:rsid w:val="007D2171"/>
    <w:rsid w:val="007E36B2"/>
    <w:rsid w:val="007F4A16"/>
    <w:rsid w:val="0087440B"/>
    <w:rsid w:val="008C6C57"/>
    <w:rsid w:val="008C6C86"/>
    <w:rsid w:val="00944B19"/>
    <w:rsid w:val="009E47DE"/>
    <w:rsid w:val="00A171B8"/>
    <w:rsid w:val="00A6172F"/>
    <w:rsid w:val="00AF32CA"/>
    <w:rsid w:val="00B33EEC"/>
    <w:rsid w:val="00B403EB"/>
    <w:rsid w:val="00B7492B"/>
    <w:rsid w:val="00B91644"/>
    <w:rsid w:val="00C260B1"/>
    <w:rsid w:val="00C31C7D"/>
    <w:rsid w:val="00C65401"/>
    <w:rsid w:val="00C904DF"/>
    <w:rsid w:val="00C93236"/>
    <w:rsid w:val="00D1193D"/>
    <w:rsid w:val="00D411F9"/>
    <w:rsid w:val="00D53B82"/>
    <w:rsid w:val="00D53D7D"/>
    <w:rsid w:val="00D924C1"/>
    <w:rsid w:val="00D92520"/>
    <w:rsid w:val="00DA0FE2"/>
    <w:rsid w:val="00E20CCC"/>
    <w:rsid w:val="00EB60F4"/>
    <w:rsid w:val="00F048A5"/>
    <w:rsid w:val="00F101FD"/>
    <w:rsid w:val="00FB329B"/>
    <w:rsid w:val="00F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8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655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B1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E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2024-10-24T05:46:00Z</dcterms:created>
  <dcterms:modified xsi:type="dcterms:W3CDTF">2025-10-07T07:46:00Z</dcterms:modified>
</cp:coreProperties>
</file>